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453BAD50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E6DDE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40B52D94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28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2CC0FC80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4E6DDE">
              <w:rPr>
                <w:rFonts w:asciiTheme="majorEastAsia" w:eastAsiaTheme="majorEastAsia" w:hAnsiTheme="majorEastAsia" w:hint="eastAsia"/>
                <w:sz w:val="22"/>
              </w:rPr>
              <w:t>川崎市薬剤師会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1B698BCE" w:rsidR="00FA313A" w:rsidRPr="00B51F21" w:rsidRDefault="00E47EB4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51F21">
              <w:rPr>
                <w:rFonts w:asciiTheme="majorEastAsia" w:eastAsiaTheme="majorEastAsia" w:hAnsiTheme="majorEastAsia" w:hint="eastAsia"/>
                <w:sz w:val="20"/>
                <w:szCs w:val="20"/>
              </w:rPr>
              <w:t>川崎市</w:t>
            </w:r>
            <w:r w:rsidR="00696360">
              <w:rPr>
                <w:rFonts w:asciiTheme="majorEastAsia" w:eastAsiaTheme="majorEastAsia" w:hAnsiTheme="majorEastAsia" w:hint="eastAsia"/>
                <w:sz w:val="20"/>
                <w:szCs w:val="20"/>
              </w:rPr>
              <w:t>医師会館　3階　ホール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56F0FD0E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F4BCB">
              <w:rPr>
                <w:rFonts w:asciiTheme="majorEastAsia" w:eastAsiaTheme="majorEastAsia" w:hAnsiTheme="majorEastAsia" w:hint="eastAsia"/>
                <w:sz w:val="22"/>
              </w:rPr>
              <w:t>05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C00A2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17DF36A" w14:textId="37D5697D" w:rsidR="00FA313A" w:rsidRPr="00DC00A2" w:rsidRDefault="001F4BCB" w:rsidP="00FA31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第2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回川崎市薬剤師会症候学研修会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～めまい～</w:t>
            </w:r>
          </w:p>
          <w:p w14:paraId="6537296B" w14:textId="0A34C2DA" w:rsidR="00933960" w:rsidRDefault="001F4BC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講義　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めまい</w:t>
            </w:r>
          </w:p>
          <w:p w14:paraId="4AD8679E" w14:textId="77777777" w:rsidR="001F4BCB" w:rsidRDefault="001F4BC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　</w:t>
            </w:r>
            <w:r w:rsidRPr="001F4BCB">
              <w:rPr>
                <w:rFonts w:asciiTheme="majorEastAsia" w:eastAsiaTheme="majorEastAsia" w:hAnsiTheme="majorEastAsia" w:hint="eastAsia"/>
                <w:sz w:val="22"/>
              </w:rPr>
              <w:t>高橋良　氏（</w:t>
            </w:r>
            <w:r w:rsidR="00E117E9">
              <w:rPr>
                <w:rFonts w:asciiTheme="majorEastAsia" w:eastAsiaTheme="majorEastAsia" w:hAnsiTheme="majorEastAsia" w:hint="eastAsia"/>
                <w:sz w:val="22"/>
              </w:rPr>
              <w:t>自由が丘リウマチ膠原病クリニック　院長</w:t>
            </w:r>
            <w:r w:rsidRPr="001F4BCB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5A5FA4A1" w14:textId="5F054B75" w:rsidR="00696360" w:rsidRPr="00696360" w:rsidRDefault="00696360" w:rsidP="00C63BCF">
            <w:pPr>
              <w:spacing w:line="28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（元昭和大学リウマチ膠原病内科　助教）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0F7F31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58C4"/>
    <w:rsid w:val="002374E1"/>
    <w:rsid w:val="0025229A"/>
    <w:rsid w:val="00262079"/>
    <w:rsid w:val="002A4B46"/>
    <w:rsid w:val="002C5C9B"/>
    <w:rsid w:val="002E7389"/>
    <w:rsid w:val="002F1680"/>
    <w:rsid w:val="00304E44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607208"/>
    <w:rsid w:val="00671B52"/>
    <w:rsid w:val="00696360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0350"/>
    <w:rsid w:val="00B772F0"/>
    <w:rsid w:val="00B836C1"/>
    <w:rsid w:val="00B933F9"/>
    <w:rsid w:val="00BB08C6"/>
    <w:rsid w:val="00BB5685"/>
    <w:rsid w:val="00BC23FB"/>
    <w:rsid w:val="00C01D92"/>
    <w:rsid w:val="00C1279B"/>
    <w:rsid w:val="00C63BCF"/>
    <w:rsid w:val="00CC5EDC"/>
    <w:rsid w:val="00D36B98"/>
    <w:rsid w:val="00D50CCA"/>
    <w:rsid w:val="00D75FF4"/>
    <w:rsid w:val="00DA10DE"/>
    <w:rsid w:val="00DC00A2"/>
    <w:rsid w:val="00DD68A6"/>
    <w:rsid w:val="00E117E9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34</cp:revision>
  <cp:lastPrinted>2017-10-20T10:59:00Z</cp:lastPrinted>
  <dcterms:created xsi:type="dcterms:W3CDTF">2024-06-11T05:25:00Z</dcterms:created>
  <dcterms:modified xsi:type="dcterms:W3CDTF">2026-01-05T08:26:00Z</dcterms:modified>
</cp:coreProperties>
</file>